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6D34B" w14:textId="241D42C4" w:rsidR="006116CB" w:rsidRPr="00704E72" w:rsidRDefault="00704E72" w:rsidP="00704E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4E7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คุณธรรมในการทำงาน</w:t>
      </w:r>
    </w:p>
    <w:p w14:paraId="6C638EA5" w14:textId="56DB2E93" w:rsidR="00704E72" w:rsidRDefault="00704E72" w:rsidP="00704E7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04E7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</w:t>
      </w:r>
      <w:r w:rsidRPr="00704E72">
        <w:rPr>
          <w:rFonts w:ascii="TH SarabunIT๙" w:hAnsi="TH SarabunIT๙" w:cs="TH SarabunIT๙"/>
          <w:sz w:val="32"/>
          <w:szCs w:val="32"/>
          <w:cs/>
        </w:rPr>
        <w:t>ลักษณะนิสัยที่ดีที่ควรประพฤติปฏิบัติในการประกอบอาชีพคุณธรรมสำคัญที่ช่วยให้การทำงานประสบความสำเร็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4E7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60A0755" w14:textId="433425A2" w:rsidR="00704E72" w:rsidRPr="00704E72" w:rsidRDefault="00704E72" w:rsidP="00704E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4E7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04E72">
        <w:rPr>
          <w:rFonts w:ascii="TH SarabunIT๙" w:hAnsi="TH SarabunIT๙" w:cs="TH SarabunIT๙"/>
          <w:b/>
          <w:bCs/>
          <w:sz w:val="32"/>
          <w:szCs w:val="32"/>
          <w:cs/>
        </w:rPr>
        <w:t>ความมีสติสัมปชัญญะ</w:t>
      </w:r>
      <w:r w:rsidRPr="00704E72">
        <w:rPr>
          <w:rFonts w:ascii="TH SarabunIT๙" w:hAnsi="TH SarabunIT๙" w:cs="TH SarabunIT๙"/>
          <w:sz w:val="32"/>
          <w:szCs w:val="32"/>
          <w:cs/>
        </w:rPr>
        <w:t xml:space="preserve"> หมายถึง การควบคุมตนเองให้พร้อม มีสภาพตื่นตัวฉับไวในการรับรู้ทางประสาทสัมผัส การใช้ปัญญาและเหตุผลในการตัดสินใจที่จะประพฤติปฏิบัติในเรื่องต่างๆ ได้อย่างรอบคอบ เหมาะสม และถูกต้อง</w:t>
      </w:r>
    </w:p>
    <w:p w14:paraId="49CE8F0A" w14:textId="42948A1F" w:rsidR="00704E72" w:rsidRPr="00704E72" w:rsidRDefault="00704E72" w:rsidP="00704E7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704E7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04E72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ความซื่อสัตย์สุจริต</w:t>
      </w:r>
      <w:r w:rsidRPr="00704E72">
        <w:rPr>
          <w:rFonts w:ascii="TH SarabunIT๙" w:hAnsi="TH SarabunIT๙" w:cs="TH SarabunIT๙"/>
          <w:sz w:val="32"/>
          <w:szCs w:val="32"/>
          <w:cs/>
        </w:rPr>
        <w:t xml:space="preserve"> หมายถึง การประพฤติปฏิบัติอย่างตรงไปตรงมาทั้งกาย วาจา และใจ ไม่คิดคดทรยศ ไม่คดโกง และไม่หลอกลวงใคร</w:t>
      </w:r>
    </w:p>
    <w:p w14:paraId="33275CD2" w14:textId="5783B209" w:rsidR="00704E72" w:rsidRPr="00704E72" w:rsidRDefault="00704E72" w:rsidP="00704E7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704E7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04E72">
        <w:rPr>
          <w:rFonts w:ascii="TH SarabunIT๙" w:hAnsi="TH SarabunIT๙" w:cs="TH SarabunIT๙"/>
          <w:b/>
          <w:bCs/>
          <w:sz w:val="32"/>
          <w:szCs w:val="32"/>
          <w:cs/>
        </w:rPr>
        <w:t>ความขยันหมั่นเพียร</w:t>
      </w:r>
      <w:r w:rsidRPr="00704E72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ความพยายามในการทำงานหรือหน้าที่ของตนเองอย่างแข็งขัน ด้วยความมุ่งมั่นเอาใจใส่อย่างจริงจังพยายามทำเรื่อยไปจนกว่างานจะสำเร็จ</w:t>
      </w:r>
    </w:p>
    <w:p w14:paraId="6ADA4D47" w14:textId="7251D6E3" w:rsidR="00704E72" w:rsidRPr="00704E72" w:rsidRDefault="00704E72" w:rsidP="00704E7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704E7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04E72">
        <w:rPr>
          <w:rFonts w:ascii="TH SarabunIT๙" w:hAnsi="TH SarabunIT๙" w:cs="TH SarabunIT๙"/>
          <w:b/>
          <w:bCs/>
          <w:sz w:val="32"/>
          <w:szCs w:val="32"/>
          <w:cs/>
        </w:rPr>
        <w:t>ความมีระเบียบวินัย</w:t>
      </w:r>
      <w:r w:rsidRPr="00704E72">
        <w:rPr>
          <w:rFonts w:ascii="TH SarabunIT๙" w:hAnsi="TH SarabunIT๙" w:cs="TH SarabunIT๙"/>
          <w:sz w:val="32"/>
          <w:szCs w:val="32"/>
          <w:cs/>
        </w:rPr>
        <w:t xml:space="preserve"> หมายถึง แบบแผนที่วางไว้เพื่อเป็นแนวทางปฏิบัติและดำเนินการให้ถูกลำดับ ถูกที่ มีความเรียบร้อย ถูกต้องเหมาะสมกับจรรยาบรรณ ข้อบังคับ ข้อตกลง กฎหมาย และศีลธรรม</w:t>
      </w:r>
    </w:p>
    <w:p w14:paraId="7834F4A4" w14:textId="48ADB794" w:rsidR="00704E72" w:rsidRPr="00704E72" w:rsidRDefault="00704E72" w:rsidP="00704E7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704E7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04E72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</w:t>
      </w:r>
      <w:r w:rsidRPr="00704E72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ความเอาใจใส่มุ่งมั่นตั้งใจต่องาน หน้าที่ ด้วยความผูกพัน ความพากเพียร เพื่อให้งานสำเร็จตามจุดมุ่งหมายที่กำหนดไว้</w:t>
      </w:r>
    </w:p>
    <w:p w14:paraId="0DD14E12" w14:textId="4B687F02" w:rsidR="00704E72" w:rsidRPr="00704E72" w:rsidRDefault="00704E72" w:rsidP="00704E7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704E7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04E72">
        <w:rPr>
          <w:rFonts w:ascii="TH SarabunIT๙" w:hAnsi="TH SarabunIT๙" w:cs="TH SarabunIT๙"/>
          <w:b/>
          <w:bCs/>
          <w:sz w:val="32"/>
          <w:szCs w:val="32"/>
          <w:cs/>
        </w:rPr>
        <w:t>ความมีน้ำใจ</w:t>
      </w:r>
      <w:r w:rsidRPr="00704E72">
        <w:rPr>
          <w:rFonts w:ascii="TH SarabunIT๙" w:hAnsi="TH SarabunIT๙" w:cs="TH SarabunIT๙"/>
          <w:sz w:val="32"/>
          <w:szCs w:val="32"/>
          <w:cs/>
        </w:rPr>
        <w:t xml:space="preserve"> คือ ปรารถนาดี มีไมตรีจิตต้องการช่วยเหลือให้ทุกคนประสบความสุข และช่วยเหลือผู้อื่นให้พ้นทุกข์</w:t>
      </w:r>
    </w:p>
    <w:p w14:paraId="49B5E2A2" w14:textId="02DD4C31" w:rsidR="00704E72" w:rsidRPr="00704E72" w:rsidRDefault="00704E72" w:rsidP="00704E7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704E7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04E72">
        <w:rPr>
          <w:rFonts w:ascii="TH SarabunIT๙" w:hAnsi="TH SarabunIT๙" w:cs="TH SarabunIT๙"/>
          <w:b/>
          <w:bCs/>
          <w:sz w:val="32"/>
          <w:szCs w:val="32"/>
          <w:cs/>
        </w:rPr>
        <w:t>ความประหยัด</w:t>
      </w:r>
      <w:r w:rsidRPr="00704E72">
        <w:rPr>
          <w:rFonts w:ascii="TH SarabunIT๙" w:hAnsi="TH SarabunIT๙" w:cs="TH SarabunIT๙"/>
          <w:sz w:val="32"/>
          <w:szCs w:val="32"/>
          <w:cs/>
        </w:rPr>
        <w:t xml:space="preserve"> หมายถึง การรู้จักใช้ รู้จักออม รู้จักประหยัดเวลาตามความจำเป็น เพื่อให้ได้ประโยชน์อย่างคุ้มค่าที่สุด</w:t>
      </w:r>
    </w:p>
    <w:p w14:paraId="7C991023" w14:textId="61C44FBE" w:rsidR="00704E72" w:rsidRDefault="00704E72" w:rsidP="00704E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4E7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04E72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ความสามัคคี</w:t>
      </w:r>
      <w:r w:rsidRPr="00704E72">
        <w:rPr>
          <w:rFonts w:ascii="TH SarabunIT๙" w:hAnsi="TH SarabunIT๙" w:cs="TH SarabunIT๙"/>
          <w:sz w:val="32"/>
          <w:szCs w:val="32"/>
          <w:cs/>
        </w:rPr>
        <w:t xml:space="preserve"> หมายถึง การที่ทุกคนมีความพร้อมทั้งกาย จิตใจ และความเป็นน้ำหนึ่งใจเดียวกัน มีจุดมุ่งหมายที่จะปฏิบัติงานให้ประสบความสำเร็จโดยไม่มีการเกี่ยงงอน</w:t>
      </w:r>
    </w:p>
    <w:p w14:paraId="00C66D75" w14:textId="77777777" w:rsidR="00704E72" w:rsidRDefault="00704E72" w:rsidP="00704E7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3A5E1B" w14:textId="77777777" w:rsidR="00704E72" w:rsidRDefault="00704E72" w:rsidP="00704E7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240714" w14:textId="77777777" w:rsidR="00704E72" w:rsidRDefault="00704E72" w:rsidP="00704E7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CBB5EC" w14:textId="77777777" w:rsidR="00704E72" w:rsidRDefault="00704E72" w:rsidP="00704E7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C9BE74" w14:textId="5727738F" w:rsidR="00704E72" w:rsidRDefault="00704E72" w:rsidP="00704E7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นางสาวศศิธร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มะ</w:t>
      </w:r>
    </w:p>
    <w:p w14:paraId="69621D89" w14:textId="77C778D1" w:rsidR="00704E72" w:rsidRPr="00704E72" w:rsidRDefault="00704E72" w:rsidP="00704E72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นักวิชาการศาสนาปฏิบัติการ</w:t>
      </w:r>
    </w:p>
    <w:sectPr w:rsidR="00704E72" w:rsidRPr="0070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72"/>
    <w:rsid w:val="006116CB"/>
    <w:rsid w:val="007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BC44"/>
  <w15:chartTrackingRefBased/>
  <w15:docId w15:val="{8BA32F29-D726-4F51-9E13-0C6D8946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Sasithorn Uttama</dc:creator>
  <cp:keywords/>
  <dc:description/>
  <cp:lastModifiedBy>Sasithorn Uttama</cp:lastModifiedBy>
  <cp:revision>1</cp:revision>
  <dcterms:created xsi:type="dcterms:W3CDTF">2024-10-21T02:34:00Z</dcterms:created>
  <dcterms:modified xsi:type="dcterms:W3CDTF">2024-10-21T02:41:00Z</dcterms:modified>
</cp:coreProperties>
</file>