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B28" w:rsidRPr="00A835DF" w:rsidRDefault="00A16B28" w:rsidP="00A16B28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A835DF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แผนปฏิบัติการส่งเสริมคุณธรรมจังหวัดอุบลราชธานี ประจำปีงบประมาณ พ.ศ. 2563</w:t>
      </w:r>
    </w:p>
    <w:p w:rsidR="00753F1A" w:rsidRPr="00A16B28" w:rsidRDefault="00753F1A" w:rsidP="00A16B2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16B28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โรงเรียนอนุบาลน้องหญิง</w:t>
      </w:r>
      <w:r w:rsidR="000D4B50" w:rsidRPr="00A16B2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tbl>
      <w:tblPr>
        <w:tblStyle w:val="a3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552"/>
        <w:gridCol w:w="2693"/>
        <w:gridCol w:w="1134"/>
        <w:gridCol w:w="1985"/>
        <w:gridCol w:w="1701"/>
        <w:gridCol w:w="1275"/>
        <w:gridCol w:w="1701"/>
        <w:gridCol w:w="2694"/>
      </w:tblGrid>
      <w:tr w:rsidR="004F331B" w:rsidRPr="00A16B28" w:rsidTr="006B0FDF">
        <w:tc>
          <w:tcPr>
            <w:tcW w:w="2552" w:type="dxa"/>
          </w:tcPr>
          <w:p w:rsidR="00753F1A" w:rsidRPr="00A16B28" w:rsidRDefault="00753F1A" w:rsidP="00753F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6B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693" w:type="dxa"/>
          </w:tcPr>
          <w:p w:rsidR="00753F1A" w:rsidRPr="00A16B28" w:rsidRDefault="00753F1A" w:rsidP="00753F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6B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134" w:type="dxa"/>
          </w:tcPr>
          <w:p w:rsidR="00753F1A" w:rsidRPr="00A16B28" w:rsidRDefault="00753F1A" w:rsidP="00753F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</w:t>
            </w:r>
          </w:p>
          <w:p w:rsidR="00753F1A" w:rsidRPr="00A16B28" w:rsidRDefault="00753F1A" w:rsidP="00753F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1985" w:type="dxa"/>
          </w:tcPr>
          <w:p w:rsidR="00753F1A" w:rsidRPr="00A16B28" w:rsidRDefault="00753F1A" w:rsidP="00753F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753F1A" w:rsidRPr="00A16B28" w:rsidRDefault="00753F1A" w:rsidP="00753F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701" w:type="dxa"/>
          </w:tcPr>
          <w:p w:rsidR="00753F1A" w:rsidRPr="00A16B28" w:rsidRDefault="00753F1A" w:rsidP="00753F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75" w:type="dxa"/>
          </w:tcPr>
          <w:p w:rsidR="00753F1A" w:rsidRPr="00A16B28" w:rsidRDefault="00753F1A" w:rsidP="00753F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6B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701" w:type="dxa"/>
          </w:tcPr>
          <w:p w:rsidR="00753F1A" w:rsidRPr="00A16B28" w:rsidRDefault="00753F1A" w:rsidP="00753F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694" w:type="dxa"/>
          </w:tcPr>
          <w:p w:rsidR="00753F1A" w:rsidRPr="00A16B28" w:rsidRDefault="00A34E10" w:rsidP="00753F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</w:t>
            </w:r>
            <w:r w:rsidR="00753F1A" w:rsidRPr="00A16B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รับผิดชอบ</w:t>
            </w:r>
          </w:p>
        </w:tc>
      </w:tr>
      <w:tr w:rsidR="004F331B" w:rsidRPr="00A16B28" w:rsidTr="006B0FDF">
        <w:tc>
          <w:tcPr>
            <w:tcW w:w="2552" w:type="dxa"/>
          </w:tcPr>
          <w:p w:rsidR="00882E05" w:rsidRPr="00A16B28" w:rsidRDefault="00882E05" w:rsidP="004A7DDF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กิจกรรมวันมาฆบูชา</w:t>
            </w:r>
          </w:p>
        </w:tc>
        <w:tc>
          <w:tcPr>
            <w:tcW w:w="2693" w:type="dxa"/>
          </w:tcPr>
          <w:p w:rsidR="00882E05" w:rsidRPr="00A16B28" w:rsidRDefault="00882E05" w:rsidP="004F331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 w:rsidR="000D4B50"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  <w:r w:rsidR="000D4B50"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อนุบาล 1-3 และ</w:t>
            </w: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ประถมศึก</w:t>
            </w:r>
            <w:r w:rsidR="000D4B50"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ษา</w:t>
            </w: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ปีที่ 1-6</w:t>
            </w:r>
          </w:p>
        </w:tc>
        <w:tc>
          <w:tcPr>
            <w:tcW w:w="1134" w:type="dxa"/>
          </w:tcPr>
          <w:p w:rsidR="00882E05" w:rsidRPr="00A16B28" w:rsidRDefault="000D4B50" w:rsidP="004F331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639</w:t>
            </w:r>
            <w:r w:rsidR="00882E05"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985" w:type="dxa"/>
            <w:vMerge w:val="restart"/>
          </w:tcPr>
          <w:p w:rsidR="00882E05" w:rsidRPr="00A16B28" w:rsidRDefault="00882E05" w:rsidP="00882E05">
            <w:pPr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6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๑.ร้อยละ ๘๐ ของผู้เรียนมีคุณลักษณะและค่านิยมที่ดีตามที่สถานศึกษากำหนด</w:t>
            </w:r>
          </w:p>
          <w:p w:rsidR="004F331B" w:rsidRPr="00A16B28" w:rsidRDefault="004F331B" w:rsidP="00882E05">
            <w:pPr>
              <w:contextualSpacing/>
              <w:rPr>
                <w:rFonts w:ascii="TH SarabunPSK" w:eastAsia="Calibri" w:hAnsi="TH SarabunPSK" w:cs="TH SarabunPSK"/>
                <w:sz w:val="16"/>
                <w:szCs w:val="16"/>
              </w:rPr>
            </w:pPr>
          </w:p>
          <w:p w:rsidR="00882E05" w:rsidRPr="00A16B28" w:rsidRDefault="00882E05" w:rsidP="00882E05">
            <w:pPr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6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๒.ร้อยละ ๘๐ ของผู้เรียน ความภูมิใจในท้องถิ่นและความเป็นไทย</w:t>
            </w:r>
          </w:p>
          <w:p w:rsidR="004F331B" w:rsidRPr="00A16B28" w:rsidRDefault="004F331B" w:rsidP="00882E05">
            <w:pPr>
              <w:contextualSpacing/>
              <w:rPr>
                <w:rFonts w:ascii="TH SarabunPSK" w:eastAsia="Calibri" w:hAnsi="TH SarabunPSK" w:cs="TH SarabunPSK"/>
                <w:sz w:val="16"/>
                <w:szCs w:val="16"/>
              </w:rPr>
            </w:pPr>
          </w:p>
          <w:p w:rsidR="00882E05" w:rsidRPr="00A16B28" w:rsidRDefault="00882E05" w:rsidP="00882E05">
            <w:pPr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6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๓.ร้อยละ ๘๐ ของผู้เรียนยอมรับทีจะอยู่ร่วมกันบนความแตกต่างและหลากหลาย</w:t>
            </w:r>
          </w:p>
          <w:p w:rsidR="00882E05" w:rsidRPr="00A16B28" w:rsidRDefault="00882E05" w:rsidP="00882E05">
            <w:pPr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16B2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๑๐.ร้อยละ ๘๐ของผู้เรียนมี สุขภาวะทางร่างกาย และจิตสังคม</w:t>
            </w:r>
          </w:p>
          <w:p w:rsidR="00882E05" w:rsidRPr="00A16B28" w:rsidRDefault="00882E0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82E05" w:rsidRPr="00A16B28" w:rsidRDefault="00882E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โรงเรียนอนุบาล</w:t>
            </w:r>
            <w:r w:rsidR="004F331B"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น้องหญิง</w:t>
            </w:r>
          </w:p>
        </w:tc>
        <w:tc>
          <w:tcPr>
            <w:tcW w:w="1275" w:type="dxa"/>
          </w:tcPr>
          <w:p w:rsidR="00882E05" w:rsidRPr="00A16B28" w:rsidRDefault="00EE01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18 ก.พ.63</w:t>
            </w:r>
          </w:p>
        </w:tc>
        <w:tc>
          <w:tcPr>
            <w:tcW w:w="1701" w:type="dxa"/>
          </w:tcPr>
          <w:p w:rsidR="00882E05" w:rsidRPr="00A16B28" w:rsidRDefault="00882E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2,000 บาท</w:t>
            </w:r>
          </w:p>
        </w:tc>
        <w:tc>
          <w:tcPr>
            <w:tcW w:w="2694" w:type="dxa"/>
          </w:tcPr>
          <w:p w:rsidR="00882E05" w:rsidRPr="00A16B28" w:rsidRDefault="000D4B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นางสาวจิตอนันต์ นามวงศ์</w:t>
            </w:r>
          </w:p>
          <w:p w:rsidR="00607390" w:rsidRPr="00A16B28" w:rsidRDefault="006073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วราภรณ์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พิม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ราช</w:t>
            </w:r>
          </w:p>
        </w:tc>
      </w:tr>
      <w:tr w:rsidR="000D4B50" w:rsidRPr="00A16B28" w:rsidTr="006B0FDF">
        <w:tc>
          <w:tcPr>
            <w:tcW w:w="2552" w:type="dxa"/>
          </w:tcPr>
          <w:p w:rsidR="000D4B50" w:rsidRPr="00A16B28" w:rsidRDefault="000D4B50" w:rsidP="004A7DDF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กิจกรรมวันวิ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สาขบู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ชา</w:t>
            </w:r>
          </w:p>
        </w:tc>
        <w:tc>
          <w:tcPr>
            <w:tcW w:w="2693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นักเรียนระดับชั้นอนุบาล 1-3 และประถมศึกษาปีที่ 1-6</w:t>
            </w:r>
          </w:p>
        </w:tc>
        <w:tc>
          <w:tcPr>
            <w:tcW w:w="1134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639 คน</w:t>
            </w:r>
          </w:p>
        </w:tc>
        <w:tc>
          <w:tcPr>
            <w:tcW w:w="1985" w:type="dxa"/>
            <w:vMerge/>
          </w:tcPr>
          <w:p w:rsidR="000D4B50" w:rsidRPr="00A16B28" w:rsidRDefault="000D4B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A16B28" w:rsidRDefault="000D4B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17 พ.ค.63</w:t>
            </w:r>
          </w:p>
        </w:tc>
        <w:tc>
          <w:tcPr>
            <w:tcW w:w="1701" w:type="dxa"/>
          </w:tcPr>
          <w:p w:rsidR="000D4B50" w:rsidRPr="00A16B28" w:rsidRDefault="000D4B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2,000 บาท</w:t>
            </w:r>
          </w:p>
        </w:tc>
        <w:tc>
          <w:tcPr>
            <w:tcW w:w="2694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นางสาวจิตอนันต์ นามวงศ์</w:t>
            </w:r>
          </w:p>
          <w:p w:rsidR="00607390" w:rsidRPr="00A16B28" w:rsidRDefault="0060739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วราภรณ์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พิม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ราช</w:t>
            </w:r>
          </w:p>
        </w:tc>
      </w:tr>
      <w:tr w:rsidR="000D4B50" w:rsidRPr="00A16B28" w:rsidTr="006B0FDF">
        <w:tc>
          <w:tcPr>
            <w:tcW w:w="2552" w:type="dxa"/>
          </w:tcPr>
          <w:p w:rsidR="000D4B50" w:rsidRPr="00A16B28" w:rsidRDefault="000D4B50" w:rsidP="004A7DDF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กิจกรรมวันอาสาฬหบูชา</w:t>
            </w:r>
          </w:p>
          <w:p w:rsidR="000D4B50" w:rsidRPr="00A16B28" w:rsidRDefault="000D4B50" w:rsidP="004A7DDF">
            <w:pPr>
              <w:pStyle w:val="a4"/>
              <w:ind w:left="317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</w:rPr>
              <w:t xml:space="preserve">    /</w:t>
            </w: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วันเข้าพรรษา</w:t>
            </w:r>
          </w:p>
        </w:tc>
        <w:tc>
          <w:tcPr>
            <w:tcW w:w="2693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นักเรียนระดับชั้นอนุบาล 1-3 และประถมศึกษาปีที่ 1-6</w:t>
            </w:r>
          </w:p>
        </w:tc>
        <w:tc>
          <w:tcPr>
            <w:tcW w:w="1134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639 คน</w:t>
            </w:r>
          </w:p>
        </w:tc>
        <w:tc>
          <w:tcPr>
            <w:tcW w:w="1985" w:type="dxa"/>
            <w:vMerge/>
          </w:tcPr>
          <w:p w:rsidR="000D4B50" w:rsidRPr="00A16B28" w:rsidRDefault="000D4B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A16B28" w:rsidRDefault="000D4B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16 ก.ค.63</w:t>
            </w:r>
          </w:p>
        </w:tc>
        <w:tc>
          <w:tcPr>
            <w:tcW w:w="1701" w:type="dxa"/>
          </w:tcPr>
          <w:p w:rsidR="000D4B50" w:rsidRPr="00A16B28" w:rsidRDefault="000D4B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2,000 บาท</w:t>
            </w:r>
          </w:p>
        </w:tc>
        <w:tc>
          <w:tcPr>
            <w:tcW w:w="2694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นางสาวจิตอนันต์ นามวงศ์</w:t>
            </w:r>
          </w:p>
          <w:p w:rsidR="00607390" w:rsidRPr="00A16B28" w:rsidRDefault="0060739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วราภรณ์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พิม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ราช</w:t>
            </w:r>
          </w:p>
        </w:tc>
      </w:tr>
      <w:tr w:rsidR="000D4B50" w:rsidRPr="00A16B28" w:rsidTr="006B0FDF">
        <w:tc>
          <w:tcPr>
            <w:tcW w:w="2552" w:type="dxa"/>
          </w:tcPr>
          <w:p w:rsidR="000D4B50" w:rsidRPr="00A16B28" w:rsidRDefault="000D4B50" w:rsidP="004A7DDF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กิจกรรมวันไหว้ครู</w:t>
            </w:r>
          </w:p>
        </w:tc>
        <w:tc>
          <w:tcPr>
            <w:tcW w:w="2693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นักเรียนระดับชั้นอนุบาล 1-3 และประถมศึกษาปีที่ 1-6</w:t>
            </w:r>
          </w:p>
        </w:tc>
        <w:tc>
          <w:tcPr>
            <w:tcW w:w="1134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639 คน</w:t>
            </w:r>
          </w:p>
        </w:tc>
        <w:tc>
          <w:tcPr>
            <w:tcW w:w="1985" w:type="dxa"/>
            <w:vMerge/>
          </w:tcPr>
          <w:p w:rsidR="000D4B50" w:rsidRPr="00A16B28" w:rsidRDefault="000D4B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A16B28" w:rsidRDefault="000D4B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13 มิ.ย.63</w:t>
            </w:r>
          </w:p>
        </w:tc>
        <w:tc>
          <w:tcPr>
            <w:tcW w:w="1701" w:type="dxa"/>
          </w:tcPr>
          <w:p w:rsidR="000D4B50" w:rsidRPr="00A16B28" w:rsidRDefault="000D4B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3,000 บาท</w:t>
            </w:r>
          </w:p>
        </w:tc>
        <w:tc>
          <w:tcPr>
            <w:tcW w:w="2694" w:type="dxa"/>
          </w:tcPr>
          <w:p w:rsidR="000D4B50" w:rsidRPr="00A16B28" w:rsidRDefault="000D4B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นางสาวธัญดา 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นันท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ธรรมโชติ</w:t>
            </w:r>
          </w:p>
          <w:p w:rsidR="00607390" w:rsidRPr="00A16B28" w:rsidRDefault="006073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วราภรณ์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พิม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ราช</w:t>
            </w:r>
          </w:p>
        </w:tc>
      </w:tr>
      <w:tr w:rsidR="000D4B50" w:rsidRPr="00A16B28" w:rsidTr="006B0FDF">
        <w:tc>
          <w:tcPr>
            <w:tcW w:w="2552" w:type="dxa"/>
          </w:tcPr>
          <w:p w:rsidR="000D4B50" w:rsidRPr="00A16B28" w:rsidRDefault="000D4B50" w:rsidP="004A7DDF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กิจกรรมวันสุนทรภู่</w:t>
            </w:r>
          </w:p>
        </w:tc>
        <w:tc>
          <w:tcPr>
            <w:tcW w:w="2693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นักเรียนระดับชั้นอนุบาล 1-3 และประถมศึกษาปีที่ 1-6</w:t>
            </w:r>
          </w:p>
        </w:tc>
        <w:tc>
          <w:tcPr>
            <w:tcW w:w="1134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639 คน</w:t>
            </w:r>
          </w:p>
        </w:tc>
        <w:tc>
          <w:tcPr>
            <w:tcW w:w="1985" w:type="dxa"/>
            <w:vMerge/>
          </w:tcPr>
          <w:p w:rsidR="000D4B50" w:rsidRPr="00A16B28" w:rsidRDefault="000D4B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A16B28" w:rsidRDefault="000D4B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26 มิ.ย.63</w:t>
            </w:r>
          </w:p>
        </w:tc>
        <w:tc>
          <w:tcPr>
            <w:tcW w:w="1701" w:type="dxa"/>
          </w:tcPr>
          <w:p w:rsidR="000D4B50" w:rsidRPr="00A16B28" w:rsidRDefault="000D4B5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  <w:r w:rsidRPr="00A16B2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2694" w:type="dxa"/>
          </w:tcPr>
          <w:p w:rsidR="000D4B50" w:rsidRPr="00A16B28" w:rsidRDefault="000D4B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นางสาวธัญดา 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นันท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ธรรมโชติ</w:t>
            </w:r>
          </w:p>
          <w:p w:rsidR="00607390" w:rsidRPr="00A16B28" w:rsidRDefault="006073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วราภรณ์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พิม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ราช</w:t>
            </w:r>
          </w:p>
        </w:tc>
      </w:tr>
      <w:tr w:rsidR="000D4B50" w:rsidRPr="00A16B28" w:rsidTr="006B0FDF">
        <w:tc>
          <w:tcPr>
            <w:tcW w:w="2552" w:type="dxa"/>
            <w:tcBorders>
              <w:bottom w:val="single" w:sz="4" w:space="0" w:color="auto"/>
            </w:tcBorders>
          </w:tcPr>
          <w:p w:rsidR="000D4B50" w:rsidRPr="00A16B28" w:rsidRDefault="000D4B50" w:rsidP="004A7DDF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กิจกรรมวันเฉลิมพระชนมพรรษา</w:t>
            </w:r>
            <w:r w:rsidR="006B0FDF"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รัชกาลที่</w:t>
            </w: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2693" w:type="dxa"/>
          </w:tcPr>
          <w:p w:rsidR="000D4B50" w:rsidRPr="00A16B28" w:rsidRDefault="006B0FDF" w:rsidP="006B0FDF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 w:rsidR="000D4B50"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ประถมศึกษาปีที่ 1-6</w:t>
            </w:r>
          </w:p>
        </w:tc>
        <w:tc>
          <w:tcPr>
            <w:tcW w:w="1134" w:type="dxa"/>
          </w:tcPr>
          <w:p w:rsidR="000D4B50" w:rsidRPr="00A16B28" w:rsidRDefault="00C86985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445</w:t>
            </w:r>
            <w:r w:rsidR="000D4B50"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985" w:type="dxa"/>
            <w:vMerge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28 ก.ค.63</w:t>
            </w:r>
          </w:p>
        </w:tc>
        <w:tc>
          <w:tcPr>
            <w:tcW w:w="1701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6,000 บาท</w:t>
            </w:r>
          </w:p>
        </w:tc>
        <w:tc>
          <w:tcPr>
            <w:tcW w:w="2694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ปริม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ประภา สายสิทธิ์</w:t>
            </w:r>
          </w:p>
        </w:tc>
      </w:tr>
      <w:tr w:rsidR="000D4B50" w:rsidRPr="00A16B28" w:rsidTr="006B0FDF">
        <w:tc>
          <w:tcPr>
            <w:tcW w:w="2552" w:type="dxa"/>
            <w:tcBorders>
              <w:bottom w:val="single" w:sz="4" w:space="0" w:color="auto"/>
            </w:tcBorders>
          </w:tcPr>
          <w:p w:rsidR="000D4B50" w:rsidRPr="00A16B28" w:rsidRDefault="000D4B50" w:rsidP="004A7DDF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กิจกรรมวันแม่</w:t>
            </w:r>
          </w:p>
        </w:tc>
        <w:tc>
          <w:tcPr>
            <w:tcW w:w="2693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นักเรียนระดับชั้นอนุบาล 1-3 และประถมศึกษาปีที่ 1-6</w:t>
            </w:r>
          </w:p>
        </w:tc>
        <w:tc>
          <w:tcPr>
            <w:tcW w:w="1134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639 คน</w:t>
            </w:r>
          </w:p>
        </w:tc>
        <w:tc>
          <w:tcPr>
            <w:tcW w:w="1985" w:type="dxa"/>
            <w:vMerge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12 ส.ค.63</w:t>
            </w:r>
          </w:p>
        </w:tc>
        <w:tc>
          <w:tcPr>
            <w:tcW w:w="1701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6,000 บาท</w:t>
            </w:r>
          </w:p>
        </w:tc>
        <w:tc>
          <w:tcPr>
            <w:tcW w:w="2694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ปริม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ประภา สายสิทธิ์</w:t>
            </w:r>
          </w:p>
          <w:p w:rsidR="00607390" w:rsidRPr="00A16B28" w:rsidRDefault="0060739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วราภรณ์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พิม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ราช</w:t>
            </w:r>
          </w:p>
        </w:tc>
      </w:tr>
      <w:tr w:rsidR="000D4B50" w:rsidRPr="00A16B28" w:rsidTr="006B0FDF">
        <w:tc>
          <w:tcPr>
            <w:tcW w:w="2552" w:type="dxa"/>
            <w:tcBorders>
              <w:bottom w:val="single" w:sz="4" w:space="0" w:color="auto"/>
            </w:tcBorders>
          </w:tcPr>
          <w:p w:rsidR="000D4B50" w:rsidRPr="00A16B28" w:rsidRDefault="000D4B50" w:rsidP="004A7DDF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กิจกรรมวันพ่อ</w:t>
            </w:r>
          </w:p>
        </w:tc>
        <w:tc>
          <w:tcPr>
            <w:tcW w:w="2693" w:type="dxa"/>
          </w:tcPr>
          <w:p w:rsidR="000D4B50" w:rsidRPr="00A16B28" w:rsidRDefault="000D4B50" w:rsidP="006B0FDF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นักเรียนประถมศึกษาปีที่ 1-6</w:t>
            </w:r>
          </w:p>
        </w:tc>
        <w:tc>
          <w:tcPr>
            <w:tcW w:w="1134" w:type="dxa"/>
          </w:tcPr>
          <w:p w:rsidR="000D4B50" w:rsidRPr="00A16B28" w:rsidRDefault="006B0FDF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445</w:t>
            </w:r>
            <w:r w:rsidR="000D4B50"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985" w:type="dxa"/>
            <w:vMerge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5 ธ.ค.63</w:t>
            </w:r>
          </w:p>
        </w:tc>
        <w:tc>
          <w:tcPr>
            <w:tcW w:w="1701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6,000 บาท</w:t>
            </w:r>
          </w:p>
        </w:tc>
        <w:tc>
          <w:tcPr>
            <w:tcW w:w="2694" w:type="dxa"/>
          </w:tcPr>
          <w:p w:rsidR="000D4B50" w:rsidRPr="00A16B28" w:rsidRDefault="000D4B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ปริม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ประภา สายสิทธิ์</w:t>
            </w:r>
          </w:p>
          <w:p w:rsidR="00607390" w:rsidRPr="00A16B28" w:rsidRDefault="00607390">
            <w:pPr>
              <w:rPr>
                <w:rFonts w:ascii="TH SarabunPSK" w:hAnsi="TH SarabunPSK" w:cs="TH SarabunPSK"/>
              </w:rPr>
            </w:pPr>
          </w:p>
        </w:tc>
      </w:tr>
      <w:tr w:rsidR="000D4B50" w:rsidRPr="00A16B28" w:rsidTr="006B0FDF">
        <w:tc>
          <w:tcPr>
            <w:tcW w:w="2552" w:type="dxa"/>
            <w:tcBorders>
              <w:bottom w:val="single" w:sz="4" w:space="0" w:color="auto"/>
            </w:tcBorders>
          </w:tcPr>
          <w:p w:rsidR="000D4B50" w:rsidRPr="00A16B28" w:rsidRDefault="000D4B50" w:rsidP="004A7DDF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กิจกรรมวันปิยมหาราช</w:t>
            </w:r>
          </w:p>
        </w:tc>
        <w:tc>
          <w:tcPr>
            <w:tcW w:w="2693" w:type="dxa"/>
          </w:tcPr>
          <w:p w:rsidR="000D4B50" w:rsidRPr="00A16B28" w:rsidRDefault="000D4B50" w:rsidP="006B0FDF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นักเรียนประถมศึกษาปีที่ 1-6</w:t>
            </w:r>
          </w:p>
        </w:tc>
        <w:tc>
          <w:tcPr>
            <w:tcW w:w="1134" w:type="dxa"/>
          </w:tcPr>
          <w:p w:rsidR="000D4B50" w:rsidRPr="00A16B28" w:rsidRDefault="006B0FDF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445</w:t>
            </w:r>
            <w:r w:rsidR="000D4B50"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985" w:type="dxa"/>
            <w:vMerge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โรงเรียนอนุบาล-</w:t>
            </w: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น้องหญิง</w:t>
            </w:r>
          </w:p>
        </w:tc>
        <w:tc>
          <w:tcPr>
            <w:tcW w:w="1275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23 ต.ค.63</w:t>
            </w:r>
          </w:p>
        </w:tc>
        <w:tc>
          <w:tcPr>
            <w:tcW w:w="1701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2,000 บาท</w:t>
            </w:r>
          </w:p>
        </w:tc>
        <w:tc>
          <w:tcPr>
            <w:tcW w:w="2694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นายจักรพันธ์ วง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ชมภู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ชูวงศ์</w:t>
            </w:r>
          </w:p>
        </w:tc>
      </w:tr>
      <w:tr w:rsidR="000D4B50" w:rsidRPr="00A16B28" w:rsidTr="006B0FDF">
        <w:tc>
          <w:tcPr>
            <w:tcW w:w="2552" w:type="dxa"/>
            <w:tcBorders>
              <w:bottom w:val="single" w:sz="4" w:space="0" w:color="auto"/>
            </w:tcBorders>
          </w:tcPr>
          <w:p w:rsidR="000D4B50" w:rsidRPr="00A16B28" w:rsidRDefault="000D4B50" w:rsidP="004F331B">
            <w:pPr>
              <w:pStyle w:val="a4"/>
              <w:numPr>
                <w:ilvl w:val="0"/>
                <w:numId w:val="1"/>
              </w:numPr>
              <w:ind w:left="317"/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กิจกรรมวันเด็ก</w:t>
            </w:r>
          </w:p>
        </w:tc>
        <w:tc>
          <w:tcPr>
            <w:tcW w:w="2693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นักเรียนระดับชั้นอนุบาล 1-3 และประถมศึกษาปีที่ 1-6</w:t>
            </w:r>
          </w:p>
        </w:tc>
        <w:tc>
          <w:tcPr>
            <w:tcW w:w="1134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639 คน</w:t>
            </w:r>
          </w:p>
        </w:tc>
        <w:tc>
          <w:tcPr>
            <w:tcW w:w="1985" w:type="dxa"/>
            <w:vMerge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10 ม.ค.63</w:t>
            </w:r>
          </w:p>
        </w:tc>
        <w:tc>
          <w:tcPr>
            <w:tcW w:w="1701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10,000 บาท</w:t>
            </w:r>
          </w:p>
        </w:tc>
        <w:tc>
          <w:tcPr>
            <w:tcW w:w="2694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นางกิตติพร แยงส่อง</w:t>
            </w:r>
          </w:p>
          <w:p w:rsidR="00607390" w:rsidRPr="00A16B28" w:rsidRDefault="0060739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วราภรณ์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พิม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ราช</w:t>
            </w:r>
          </w:p>
        </w:tc>
      </w:tr>
      <w:tr w:rsidR="000D4B50" w:rsidRPr="00A16B28" w:rsidTr="006B0FDF">
        <w:tc>
          <w:tcPr>
            <w:tcW w:w="2552" w:type="dxa"/>
            <w:tcBorders>
              <w:bottom w:val="single" w:sz="4" w:space="0" w:color="auto"/>
            </w:tcBorders>
          </w:tcPr>
          <w:p w:rsidR="000D4B50" w:rsidRPr="00A16B28" w:rsidRDefault="000D4B50" w:rsidP="004F331B">
            <w:pPr>
              <w:pStyle w:val="a4"/>
              <w:numPr>
                <w:ilvl w:val="0"/>
                <w:numId w:val="1"/>
              </w:numPr>
              <w:ind w:left="317"/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กิจกรรมหนูน้อยมารยาทงาม</w:t>
            </w:r>
          </w:p>
        </w:tc>
        <w:tc>
          <w:tcPr>
            <w:tcW w:w="2693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นักเรียนระดับชั้นอนุบาล 1-3 และประถมศึกษาปีที่ 1-6</w:t>
            </w:r>
          </w:p>
        </w:tc>
        <w:tc>
          <w:tcPr>
            <w:tcW w:w="1134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639 คน</w:t>
            </w:r>
          </w:p>
        </w:tc>
        <w:tc>
          <w:tcPr>
            <w:tcW w:w="1985" w:type="dxa"/>
            <w:vMerge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ตลอดปี</w:t>
            </w:r>
          </w:p>
        </w:tc>
        <w:tc>
          <w:tcPr>
            <w:tcW w:w="1701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2,000 บาท</w:t>
            </w:r>
          </w:p>
        </w:tc>
        <w:tc>
          <w:tcPr>
            <w:tcW w:w="2694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นางรักคณา สมพร</w:t>
            </w:r>
          </w:p>
          <w:p w:rsidR="00607390" w:rsidRPr="00A16B28" w:rsidRDefault="00607390" w:rsidP="006073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ณัฐธยาน์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ทันธิ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มา</w:t>
            </w:r>
          </w:p>
        </w:tc>
      </w:tr>
      <w:tr w:rsidR="000D4B50" w:rsidRPr="00A16B28" w:rsidTr="006B0FDF">
        <w:tc>
          <w:tcPr>
            <w:tcW w:w="2552" w:type="dxa"/>
            <w:tcBorders>
              <w:bottom w:val="single" w:sz="4" w:space="0" w:color="auto"/>
            </w:tcBorders>
          </w:tcPr>
          <w:p w:rsidR="000D4B50" w:rsidRPr="00A16B28" w:rsidRDefault="000D4B50" w:rsidP="004F331B">
            <w:pPr>
              <w:pStyle w:val="a4"/>
              <w:numPr>
                <w:ilvl w:val="0"/>
                <w:numId w:val="1"/>
              </w:numPr>
              <w:ind w:left="317"/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กิจกรรมวงโปงลาง</w:t>
            </w:r>
          </w:p>
        </w:tc>
        <w:tc>
          <w:tcPr>
            <w:tcW w:w="2693" w:type="dxa"/>
          </w:tcPr>
          <w:p w:rsidR="000D4B50" w:rsidRPr="00A16B28" w:rsidRDefault="000D4B50" w:rsidP="006B0FDF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นักเรียนประถมศึกษาปีที่ 1-6</w:t>
            </w:r>
          </w:p>
        </w:tc>
        <w:tc>
          <w:tcPr>
            <w:tcW w:w="1134" w:type="dxa"/>
          </w:tcPr>
          <w:p w:rsidR="000D4B50" w:rsidRPr="00A16B28" w:rsidRDefault="006B0FDF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445</w:t>
            </w:r>
            <w:r w:rsidR="000D4B50"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985" w:type="dxa"/>
            <w:vMerge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ตลอดปี</w:t>
            </w:r>
          </w:p>
        </w:tc>
        <w:tc>
          <w:tcPr>
            <w:tcW w:w="1701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100,000 บาท</w:t>
            </w:r>
          </w:p>
        </w:tc>
        <w:tc>
          <w:tcPr>
            <w:tcW w:w="2694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ศิว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เนตร การกล้า</w:t>
            </w:r>
          </w:p>
          <w:p w:rsidR="00607390" w:rsidRPr="00A16B28" w:rsidRDefault="0060739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D4B50" w:rsidRPr="00A16B28" w:rsidTr="006B0FDF">
        <w:tc>
          <w:tcPr>
            <w:tcW w:w="2552" w:type="dxa"/>
            <w:tcBorders>
              <w:bottom w:val="single" w:sz="4" w:space="0" w:color="auto"/>
            </w:tcBorders>
          </w:tcPr>
          <w:p w:rsidR="000D4B50" w:rsidRPr="00A16B28" w:rsidRDefault="000D4B50" w:rsidP="004F331B">
            <w:pPr>
              <w:pStyle w:val="a4"/>
              <w:numPr>
                <w:ilvl w:val="0"/>
                <w:numId w:val="1"/>
              </w:numPr>
              <w:ind w:left="317"/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กิจกรรมส่งเสริมคุณธรรม จริยธรรม</w:t>
            </w:r>
          </w:p>
        </w:tc>
        <w:tc>
          <w:tcPr>
            <w:tcW w:w="2693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นักเรียนระดับชั้นอนุบาล 1-3 และประถมศึกษาปีที่ 1-6</w:t>
            </w:r>
          </w:p>
        </w:tc>
        <w:tc>
          <w:tcPr>
            <w:tcW w:w="1134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639 คน</w:t>
            </w:r>
          </w:p>
        </w:tc>
        <w:tc>
          <w:tcPr>
            <w:tcW w:w="1985" w:type="dxa"/>
            <w:vMerge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ตลอดปี</w:t>
            </w:r>
          </w:p>
        </w:tc>
        <w:tc>
          <w:tcPr>
            <w:tcW w:w="1701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100,000 บาท</w:t>
            </w:r>
          </w:p>
        </w:tc>
        <w:tc>
          <w:tcPr>
            <w:tcW w:w="2694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นายก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ฤษ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 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ยางธิ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สาร</w:t>
            </w:r>
          </w:p>
          <w:p w:rsidR="00607390" w:rsidRPr="00A16B28" w:rsidRDefault="00A65637" w:rsidP="00F81B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ณัฐธยาน์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ทันธิ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มา</w:t>
            </w:r>
          </w:p>
        </w:tc>
      </w:tr>
      <w:tr w:rsidR="000D4B50" w:rsidRPr="00A16B28" w:rsidTr="006B0FDF">
        <w:tc>
          <w:tcPr>
            <w:tcW w:w="2552" w:type="dxa"/>
            <w:tcBorders>
              <w:bottom w:val="single" w:sz="4" w:space="0" w:color="auto"/>
            </w:tcBorders>
          </w:tcPr>
          <w:p w:rsidR="000D4B50" w:rsidRPr="00A16B28" w:rsidRDefault="000D4B50" w:rsidP="004F331B">
            <w:pPr>
              <w:pStyle w:val="a4"/>
              <w:numPr>
                <w:ilvl w:val="0"/>
                <w:numId w:val="1"/>
              </w:numPr>
              <w:ind w:left="317"/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กิจกรรมสวดมนต์หมู่</w:t>
            </w:r>
            <w:r w:rsidRPr="00A16B28">
              <w:rPr>
                <w:rFonts w:ascii="TH SarabunPSK" w:hAnsi="TH SarabunPSK" w:cs="TH SarabunPSK"/>
                <w:sz w:val="32"/>
                <w:szCs w:val="32"/>
              </w:rPr>
              <w:t>,</w:t>
            </w:r>
          </w:p>
          <w:p w:rsidR="000D4B50" w:rsidRPr="00A16B28" w:rsidRDefault="000D4B50" w:rsidP="004A7DDF">
            <w:pPr>
              <w:pStyle w:val="a4"/>
              <w:ind w:left="317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บรรยายธรรม</w:t>
            </w:r>
          </w:p>
        </w:tc>
        <w:tc>
          <w:tcPr>
            <w:tcW w:w="2693" w:type="dxa"/>
          </w:tcPr>
          <w:p w:rsidR="000D4B50" w:rsidRPr="00A16B28" w:rsidRDefault="000D4B50" w:rsidP="006B0FDF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นักเรียนประถมศึกษาปีที่ 1-6</w:t>
            </w:r>
          </w:p>
        </w:tc>
        <w:tc>
          <w:tcPr>
            <w:tcW w:w="1134" w:type="dxa"/>
          </w:tcPr>
          <w:p w:rsidR="000D4B50" w:rsidRPr="00A16B28" w:rsidRDefault="006B0FDF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445</w:t>
            </w:r>
            <w:r w:rsidR="000D4B50"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985" w:type="dxa"/>
            <w:vMerge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ตลอดปี</w:t>
            </w:r>
          </w:p>
        </w:tc>
        <w:tc>
          <w:tcPr>
            <w:tcW w:w="1701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50,000 บาท</w:t>
            </w:r>
          </w:p>
        </w:tc>
        <w:tc>
          <w:tcPr>
            <w:tcW w:w="2694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นายก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ฤษ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 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ยางธิ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สาร</w:t>
            </w:r>
          </w:p>
        </w:tc>
      </w:tr>
      <w:tr w:rsidR="000D4B50" w:rsidRPr="00A16B28" w:rsidTr="006B0FDF">
        <w:tc>
          <w:tcPr>
            <w:tcW w:w="2552" w:type="dxa"/>
            <w:tcBorders>
              <w:bottom w:val="single" w:sz="4" w:space="0" w:color="auto"/>
            </w:tcBorders>
          </w:tcPr>
          <w:p w:rsidR="000D4B50" w:rsidRPr="00A16B28" w:rsidRDefault="000D4B50" w:rsidP="004F331B">
            <w:pPr>
              <w:pStyle w:val="a4"/>
              <w:numPr>
                <w:ilvl w:val="0"/>
                <w:numId w:val="1"/>
              </w:numPr>
              <w:ind w:left="317"/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กิจกรรมวันคริสต์มาส </w:t>
            </w:r>
          </w:p>
          <w:p w:rsidR="000D4B50" w:rsidRPr="00A16B28" w:rsidRDefault="000D4B50" w:rsidP="004A7DDF">
            <w:pPr>
              <w:pStyle w:val="a4"/>
              <w:ind w:left="317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วันขึ้นปีใหม่</w:t>
            </w:r>
          </w:p>
        </w:tc>
        <w:tc>
          <w:tcPr>
            <w:tcW w:w="2693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นักเรียนระดับชั้นอนุบาล 1-3 และประถมศึกษาปีที่ 1-6</w:t>
            </w:r>
          </w:p>
        </w:tc>
        <w:tc>
          <w:tcPr>
            <w:tcW w:w="1134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639 คน</w:t>
            </w:r>
          </w:p>
        </w:tc>
        <w:tc>
          <w:tcPr>
            <w:tcW w:w="1985" w:type="dxa"/>
            <w:vMerge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25 ธ.ค.63</w:t>
            </w:r>
          </w:p>
        </w:tc>
        <w:tc>
          <w:tcPr>
            <w:tcW w:w="1701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10,000 บาท</w:t>
            </w:r>
          </w:p>
        </w:tc>
        <w:tc>
          <w:tcPr>
            <w:tcW w:w="2694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อัมพิกา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พรมทำ</w:t>
            </w:r>
          </w:p>
          <w:p w:rsidR="00607390" w:rsidRPr="00A16B28" w:rsidRDefault="0060739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วราภรณ์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พิม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ราช</w:t>
            </w:r>
          </w:p>
        </w:tc>
      </w:tr>
      <w:tr w:rsidR="000D4B50" w:rsidRPr="00A16B28" w:rsidTr="006B0FDF">
        <w:tc>
          <w:tcPr>
            <w:tcW w:w="2552" w:type="dxa"/>
            <w:tcBorders>
              <w:bottom w:val="single" w:sz="4" w:space="0" w:color="auto"/>
            </w:tcBorders>
          </w:tcPr>
          <w:p w:rsidR="000D4B50" w:rsidRPr="00A16B28" w:rsidRDefault="000D4B50" w:rsidP="004F331B">
            <w:pPr>
              <w:pStyle w:val="a4"/>
              <w:numPr>
                <w:ilvl w:val="0"/>
                <w:numId w:val="1"/>
              </w:numPr>
              <w:ind w:left="317"/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กิจกรรมประชาธิปไตยในโรงเรียน</w:t>
            </w:r>
          </w:p>
        </w:tc>
        <w:tc>
          <w:tcPr>
            <w:tcW w:w="2693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นักเรียนระดับชั้นอนุบาล 1-3 และประถมศึกษาปีที่ 1-6</w:t>
            </w:r>
          </w:p>
        </w:tc>
        <w:tc>
          <w:tcPr>
            <w:tcW w:w="1134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639 คน</w:t>
            </w:r>
          </w:p>
        </w:tc>
        <w:tc>
          <w:tcPr>
            <w:tcW w:w="1985" w:type="dxa"/>
            <w:vMerge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ก.ค.63</w:t>
            </w:r>
          </w:p>
        </w:tc>
        <w:tc>
          <w:tcPr>
            <w:tcW w:w="1701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2,000 บาท</w:t>
            </w:r>
          </w:p>
        </w:tc>
        <w:tc>
          <w:tcPr>
            <w:tcW w:w="2694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นางสาวจิตอนันต์ นามวงศ์</w:t>
            </w:r>
          </w:p>
          <w:p w:rsidR="00607390" w:rsidRPr="00A16B28" w:rsidRDefault="00607390" w:rsidP="00F81B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นางชญา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  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หงษ์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ทองนพนิธิ</w:t>
            </w:r>
          </w:p>
        </w:tc>
      </w:tr>
      <w:tr w:rsidR="000D4B50" w:rsidRPr="00A16B28" w:rsidTr="006B0FDF">
        <w:tc>
          <w:tcPr>
            <w:tcW w:w="2552" w:type="dxa"/>
            <w:tcBorders>
              <w:bottom w:val="single" w:sz="4" w:space="0" w:color="auto"/>
            </w:tcBorders>
          </w:tcPr>
          <w:p w:rsidR="000D4B50" w:rsidRPr="00A16B28" w:rsidRDefault="000D4B50" w:rsidP="004F331B">
            <w:pPr>
              <w:pStyle w:val="a4"/>
              <w:numPr>
                <w:ilvl w:val="0"/>
                <w:numId w:val="1"/>
              </w:numPr>
              <w:ind w:left="317"/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กิจกรรมวันต่อต้านยา </w:t>
            </w:r>
            <w:r w:rsidR="006B0FDF"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0D4B50" w:rsidRPr="00A16B28" w:rsidRDefault="000D4B50" w:rsidP="004F331B">
            <w:pPr>
              <w:pStyle w:val="a4"/>
              <w:ind w:left="317"/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เสพติด</w:t>
            </w:r>
          </w:p>
        </w:tc>
        <w:tc>
          <w:tcPr>
            <w:tcW w:w="2693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นักเรียนระดับชั้นอนุบาล 1-3 และประถมศึกษาปีที่ 1-6</w:t>
            </w:r>
          </w:p>
        </w:tc>
        <w:tc>
          <w:tcPr>
            <w:tcW w:w="1134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639 คน</w:t>
            </w:r>
          </w:p>
        </w:tc>
        <w:tc>
          <w:tcPr>
            <w:tcW w:w="1985" w:type="dxa"/>
            <w:vMerge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ตลอดปี</w:t>
            </w:r>
          </w:p>
        </w:tc>
        <w:tc>
          <w:tcPr>
            <w:tcW w:w="1701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5,000 บาท</w:t>
            </w:r>
          </w:p>
        </w:tc>
        <w:tc>
          <w:tcPr>
            <w:tcW w:w="2694" w:type="dxa"/>
          </w:tcPr>
          <w:p w:rsidR="0060739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นฤเบศ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สิมพงษ์</w:t>
            </w:r>
            <w:proofErr w:type="spellEnd"/>
          </w:p>
          <w:p w:rsidR="00607390" w:rsidRPr="00A16B28" w:rsidRDefault="00607390" w:rsidP="00F81B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คุณครู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อรุณี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พิทักษ์</w:t>
            </w:r>
          </w:p>
        </w:tc>
      </w:tr>
      <w:tr w:rsidR="000D4B50" w:rsidRPr="00A16B28" w:rsidTr="006B0FDF">
        <w:tc>
          <w:tcPr>
            <w:tcW w:w="2552" w:type="dxa"/>
          </w:tcPr>
          <w:p w:rsidR="000D4B50" w:rsidRPr="00A16B28" w:rsidRDefault="000D4B50" w:rsidP="004F331B">
            <w:pPr>
              <w:pStyle w:val="a4"/>
              <w:numPr>
                <w:ilvl w:val="0"/>
                <w:numId w:val="1"/>
              </w:numPr>
              <w:ind w:left="317"/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กิจกรรมกีฬาสีภายใน  </w:t>
            </w:r>
          </w:p>
          <w:p w:rsidR="000D4B50" w:rsidRPr="00A16B28" w:rsidRDefault="000D4B50" w:rsidP="004F331B">
            <w:pPr>
              <w:pStyle w:val="a4"/>
              <w:ind w:left="317"/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โรงเรียน</w:t>
            </w:r>
          </w:p>
        </w:tc>
        <w:tc>
          <w:tcPr>
            <w:tcW w:w="2693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นักเรียนระดับชั้นอนุบาล 1-3 และประถมศึกษาปีที่ 1-6</w:t>
            </w:r>
          </w:p>
        </w:tc>
        <w:tc>
          <w:tcPr>
            <w:tcW w:w="1134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639 คน</w:t>
            </w:r>
          </w:p>
        </w:tc>
        <w:tc>
          <w:tcPr>
            <w:tcW w:w="1985" w:type="dxa"/>
            <w:vMerge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0D4B50" w:rsidRPr="00A16B28" w:rsidRDefault="000D4B50">
            <w:pPr>
              <w:rPr>
                <w:rFonts w:ascii="TH SarabunPSK" w:hAnsi="TH SarabunPSK" w:cs="TH SarabunPSK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โรงเรียนอนุบาล-น้องหญิง</w:t>
            </w:r>
          </w:p>
        </w:tc>
        <w:tc>
          <w:tcPr>
            <w:tcW w:w="1275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ธ.ค.63</w:t>
            </w:r>
          </w:p>
        </w:tc>
        <w:tc>
          <w:tcPr>
            <w:tcW w:w="1701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50,000 บาท</w:t>
            </w:r>
          </w:p>
        </w:tc>
        <w:tc>
          <w:tcPr>
            <w:tcW w:w="2694" w:type="dxa"/>
          </w:tcPr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นฤเบศ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สิมพงษ์</w:t>
            </w:r>
            <w:proofErr w:type="spellEnd"/>
          </w:p>
          <w:p w:rsidR="000D4B50" w:rsidRPr="00A16B28" w:rsidRDefault="000D4B50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อรุณี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พิทักษ์</w:t>
            </w:r>
          </w:p>
        </w:tc>
      </w:tr>
      <w:tr w:rsidR="006B0FDF" w:rsidRPr="00A16B28" w:rsidTr="006B0FDF">
        <w:tc>
          <w:tcPr>
            <w:tcW w:w="2552" w:type="dxa"/>
            <w:tcBorders>
              <w:bottom w:val="single" w:sz="4" w:space="0" w:color="auto"/>
            </w:tcBorders>
          </w:tcPr>
          <w:p w:rsidR="006B0FDF" w:rsidRPr="00A16B28" w:rsidRDefault="006B0FDF" w:rsidP="004F331B">
            <w:pPr>
              <w:pStyle w:val="a4"/>
              <w:numPr>
                <w:ilvl w:val="0"/>
                <w:numId w:val="1"/>
              </w:numPr>
              <w:ind w:left="31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กิจกรรมโรงเรียนวิถี-พุทธ</w:t>
            </w:r>
          </w:p>
        </w:tc>
        <w:tc>
          <w:tcPr>
            <w:tcW w:w="2693" w:type="dxa"/>
          </w:tcPr>
          <w:p w:rsidR="006B0FDF" w:rsidRPr="00A16B28" w:rsidRDefault="006B0F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นักเรียนระดับชั้นอนุบาล 1-3</w:t>
            </w:r>
          </w:p>
        </w:tc>
        <w:tc>
          <w:tcPr>
            <w:tcW w:w="1134" w:type="dxa"/>
          </w:tcPr>
          <w:p w:rsidR="006B0FDF" w:rsidRPr="00A16B28" w:rsidRDefault="006B0F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194 คน</w:t>
            </w:r>
          </w:p>
        </w:tc>
        <w:tc>
          <w:tcPr>
            <w:tcW w:w="1985" w:type="dxa"/>
          </w:tcPr>
          <w:p w:rsidR="006B0FDF" w:rsidRPr="00A16B28" w:rsidRDefault="006B0FDF" w:rsidP="00F81BEB">
            <w:pPr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6B0FDF" w:rsidRPr="00A16B28" w:rsidRDefault="006B0F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โรงเรียนอนุบาล-</w:t>
            </w:r>
          </w:p>
          <w:p w:rsidR="006B0FDF" w:rsidRPr="00A16B28" w:rsidRDefault="006B0F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น้องหญิง</w:t>
            </w:r>
          </w:p>
        </w:tc>
        <w:tc>
          <w:tcPr>
            <w:tcW w:w="1275" w:type="dxa"/>
          </w:tcPr>
          <w:p w:rsidR="006B0FDF" w:rsidRPr="00A16B28" w:rsidRDefault="006B0FDF" w:rsidP="00F81B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ตลอดปี</w:t>
            </w:r>
          </w:p>
        </w:tc>
        <w:tc>
          <w:tcPr>
            <w:tcW w:w="1701" w:type="dxa"/>
          </w:tcPr>
          <w:p w:rsidR="006B0FDF" w:rsidRPr="00A16B28" w:rsidRDefault="006B0FDF" w:rsidP="00F81B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3,000 บาท</w:t>
            </w:r>
          </w:p>
        </w:tc>
        <w:tc>
          <w:tcPr>
            <w:tcW w:w="2694" w:type="dxa"/>
          </w:tcPr>
          <w:p w:rsidR="006B0FDF" w:rsidRPr="00A16B28" w:rsidRDefault="006B0FDF" w:rsidP="00F81B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วราภรณ์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proofErr w:type="spellStart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พิม</w:t>
            </w:r>
            <w:proofErr w:type="spellEnd"/>
            <w:r w:rsidRPr="00A16B28">
              <w:rPr>
                <w:rFonts w:ascii="TH SarabunPSK" w:hAnsi="TH SarabunPSK" w:cs="TH SarabunPSK"/>
                <w:sz w:val="32"/>
                <w:szCs w:val="32"/>
                <w:cs/>
              </w:rPr>
              <w:t>ราช</w:t>
            </w:r>
          </w:p>
        </w:tc>
      </w:tr>
    </w:tbl>
    <w:p w:rsidR="00607390" w:rsidRPr="006B0FDF" w:rsidRDefault="00607390">
      <w:pPr>
        <w:rPr>
          <w:rFonts w:ascii="TH SarabunIT๙" w:hAnsi="TH SarabunIT๙" w:cs="TH SarabunIT๙"/>
          <w:sz w:val="32"/>
          <w:szCs w:val="32"/>
          <w:cs/>
        </w:rPr>
      </w:pPr>
    </w:p>
    <w:sectPr w:rsidR="00607390" w:rsidRPr="006B0FDF" w:rsidSect="00882E05">
      <w:pgSz w:w="16838" w:h="11906" w:orient="landscape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F0D4A"/>
    <w:multiLevelType w:val="hybridMultilevel"/>
    <w:tmpl w:val="D8F01896"/>
    <w:lvl w:ilvl="0" w:tplc="13F61BE8">
      <w:start w:val="1"/>
      <w:numFmt w:val="decimal"/>
      <w:lvlText w:val="%1."/>
      <w:lvlJc w:val="left"/>
      <w:pPr>
        <w:ind w:left="643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F1A"/>
    <w:rsid w:val="000D4B50"/>
    <w:rsid w:val="00203A91"/>
    <w:rsid w:val="00291450"/>
    <w:rsid w:val="00426991"/>
    <w:rsid w:val="004A7DDF"/>
    <w:rsid w:val="004F331B"/>
    <w:rsid w:val="00607390"/>
    <w:rsid w:val="0062274D"/>
    <w:rsid w:val="006B0FDF"/>
    <w:rsid w:val="00737F6A"/>
    <w:rsid w:val="00753F1A"/>
    <w:rsid w:val="00882E05"/>
    <w:rsid w:val="00A16B28"/>
    <w:rsid w:val="00A34E10"/>
    <w:rsid w:val="00A60179"/>
    <w:rsid w:val="00A65637"/>
    <w:rsid w:val="00C86985"/>
    <w:rsid w:val="00CF32E4"/>
    <w:rsid w:val="00D216FD"/>
    <w:rsid w:val="00EE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9145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34E1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34E1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9145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34E1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34E1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19947-E4CA-4684-AE0D-7C246F198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WIN7V2017</dc:creator>
  <cp:lastModifiedBy>Windows User</cp:lastModifiedBy>
  <cp:revision>3</cp:revision>
  <cp:lastPrinted>2019-12-18T06:32:00Z</cp:lastPrinted>
  <dcterms:created xsi:type="dcterms:W3CDTF">2019-12-19T03:10:00Z</dcterms:created>
  <dcterms:modified xsi:type="dcterms:W3CDTF">2019-12-24T03:51:00Z</dcterms:modified>
</cp:coreProperties>
</file>