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7C6F" w14:textId="5C28DCE1" w:rsidR="00DE7DB1" w:rsidRDefault="00E151F1">
      <w:r w:rsidRPr="005C6957">
        <w:rPr>
          <w:noProof/>
        </w:rPr>
        <w:drawing>
          <wp:anchor distT="0" distB="0" distL="114300" distR="114300" simplePos="0" relativeHeight="251658240" behindDoc="1" locked="0" layoutInCell="1" allowOverlap="1" wp14:anchorId="62D07003" wp14:editId="65AC6C7E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10715625" cy="7600950"/>
            <wp:effectExtent l="0" t="0" r="9525" b="0"/>
            <wp:wrapNone/>
            <wp:docPr id="1" name="รูปภาพ 1" descr="33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333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57FEB6" wp14:editId="3B9AA9CD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1071562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A81AC" w14:textId="6C914BAB" w:rsidR="005C6957" w:rsidRPr="003D69C6" w:rsidRDefault="005C6957" w:rsidP="005C6957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</w:instrText>
                            </w:r>
                            <w:r>
                              <w:rPr>
                                <w:rFonts w:cs="Angsana New"/>
                                <w:noProof/>
                                <w:szCs w:val="18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noProof/>
                              </w:rPr>
                              <w:instrText xml:space="preserve">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3F0C4F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F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pt;width:843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" stroked="f">
                <v:textbox style="mso-fit-shape-to-text:t" inset="0,0,0,0">
                  <w:txbxContent>
                    <w:p w14:paraId="36FA81AC" w14:textId="6C914BAB" w:rsidR="005C6957" w:rsidRPr="003D69C6" w:rsidRDefault="005C6957" w:rsidP="005C6957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</w:instrText>
                      </w:r>
                      <w:r>
                        <w:rPr>
                          <w:rFonts w:cs="Angsana New"/>
                          <w:noProof/>
                          <w:szCs w:val="18"/>
                          <w:cs/>
                        </w:rPr>
                        <w:instrText xml:space="preserve">* </w:instrText>
                      </w:r>
                      <w:r>
                        <w:rPr>
                          <w:noProof/>
                        </w:rPr>
                        <w:instrText xml:space="preserve">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3F0C4F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A3C72C" w14:textId="78BEF069" w:rsidR="005C6957" w:rsidRDefault="00023209"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FDC4C35" wp14:editId="63B2791D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1117600" cy="11176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777847C" wp14:editId="08B9CE6E">
            <wp:simplePos x="0" y="0"/>
            <wp:positionH relativeFrom="column">
              <wp:posOffset>3990975</wp:posOffset>
            </wp:positionH>
            <wp:positionV relativeFrom="paragraph">
              <wp:posOffset>171450</wp:posOffset>
            </wp:positionV>
            <wp:extent cx="819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8" y="21263"/>
                <wp:lineTo x="210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4"/>
                    <a:stretch/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C1451F" w14:textId="2188C9EF" w:rsidR="005C6957" w:rsidRDefault="00D02C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C3716" wp14:editId="3C66FFD0">
                <wp:simplePos x="0" y="0"/>
                <wp:positionH relativeFrom="column">
                  <wp:posOffset>5972175</wp:posOffset>
                </wp:positionH>
                <wp:positionV relativeFrom="paragraph">
                  <wp:posOffset>62230</wp:posOffset>
                </wp:positionV>
                <wp:extent cx="981075" cy="91440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5BB39" id="วงรี 8" o:spid="_x0000_s1026" style="position:absolute;margin-left:470.25pt;margin-top:4.9pt;width:77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" filled="f" strokecolor="black [3213]" strokeweight="1pt">
                <v:stroke joinstyle="miter"/>
              </v:oval>
            </w:pict>
          </mc:Fallback>
        </mc:AlternateContent>
      </w:r>
    </w:p>
    <w:p w14:paraId="2EEB35AD" w14:textId="6ED09904" w:rsidR="005C6957" w:rsidRDefault="00D02C51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D258AD" wp14:editId="0B34C4D9">
                <wp:simplePos x="0" y="0"/>
                <wp:positionH relativeFrom="column">
                  <wp:posOffset>6038850</wp:posOffset>
                </wp:positionH>
                <wp:positionV relativeFrom="paragraph">
                  <wp:posOffset>81915</wp:posOffset>
                </wp:positionV>
                <wp:extent cx="904875" cy="3333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489B" w14:textId="114BDFA8" w:rsidR="00D02C51" w:rsidRPr="00611613" w:rsidRDefault="00D02C51">
                            <w:pPr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 w:rsidRPr="00611613">
                              <w:rPr>
                                <w:rFonts w:ascii="TH NiramitIT๙" w:hAnsi="TH NiramitIT๙" w:cs="TH NiramitIT๙"/>
                                <w:cs/>
                              </w:rPr>
                              <w:t>ตรากระทรวง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58AD" id="กล่องข้อความ 2" o:spid="_x0000_s1027" type="#_x0000_t202" style="position:absolute;margin-left:475.5pt;margin-top:6.45pt;width:71.2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" filled="f" stroked="f">
                <v:textbox>
                  <w:txbxContent>
                    <w:p w14:paraId="0AEF489B" w14:textId="114BDFA8" w:rsidR="00D02C51" w:rsidRPr="00611613" w:rsidRDefault="00D02C51">
                      <w:pPr>
                        <w:rPr>
                          <w:rFonts w:ascii="TH NiramitIT๙" w:hAnsi="TH NiramitIT๙" w:cs="TH NiramitIT๙"/>
                          <w:cs/>
                        </w:rPr>
                      </w:pPr>
                      <w:r w:rsidRPr="00611613">
                        <w:rPr>
                          <w:rFonts w:ascii="TH NiramitIT๙" w:hAnsi="TH NiramitIT๙" w:cs="TH NiramitIT๙"/>
                          <w:cs/>
                        </w:rPr>
                        <w:t>ตรากระทรวง</w:t>
                      </w:r>
                    </w:p>
                  </w:txbxContent>
                </v:textbox>
              </v:shape>
            </w:pict>
          </mc:Fallback>
        </mc:AlternateContent>
      </w:r>
    </w:p>
    <w:p w14:paraId="3F7A931D" w14:textId="7EE1D5B1" w:rsidR="005C6957" w:rsidRDefault="005C6957"/>
    <w:p w14:paraId="7EB35EC1" w14:textId="4FC506D2" w:rsidR="005C6957" w:rsidRDefault="005C6957"/>
    <w:p w14:paraId="3951D94C" w14:textId="394AB411" w:rsidR="005C6957" w:rsidRDefault="00B122E1"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BD35A" wp14:editId="421CCCCA">
                <wp:simplePos x="0" y="0"/>
                <wp:positionH relativeFrom="column">
                  <wp:posOffset>3153410</wp:posOffset>
                </wp:positionH>
                <wp:positionV relativeFrom="paragraph">
                  <wp:posOffset>1101090</wp:posOffset>
                </wp:positionV>
                <wp:extent cx="43053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CA43" w14:textId="451B7F5D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</w:t>
                            </w:r>
                            <w:r w:rsidR="00B122E1">
                              <w:rPr>
                                <w:rFonts w:ascii="TH NiramitIT๙" w:hAnsi="TH NiramitIT๙" w:cs="TH NiramitIT๙" w:hint="cs"/>
                                <w:sz w:val="28"/>
                                <w:szCs w:val="36"/>
                                <w:cs/>
                              </w:rPr>
                              <w:t>(ชื่อองค์กร</w:t>
                            </w:r>
                            <w:r w:rsidR="00B122E1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.........................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4"/>
                                <w:szCs w:val="32"/>
                                <w:cs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D35A" id="_x0000_s1028" type="#_x0000_t202" style="position:absolute;margin-left:248.3pt;margin-top:86.7pt;width:33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" fillcolor="window" strokecolor="window">
                <v:textbox>
                  <w:txbxContent>
                    <w:p w14:paraId="2C80CA43" w14:textId="451B7F5D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</w:t>
                      </w:r>
                      <w:r w:rsidR="00B122E1">
                        <w:rPr>
                          <w:rFonts w:ascii="TH NiramitIT๙" w:hAnsi="TH NiramitIT๙" w:cs="TH NiramitIT๙" w:hint="cs"/>
                          <w:sz w:val="28"/>
                          <w:szCs w:val="36"/>
                          <w:cs/>
                        </w:rPr>
                        <w:t>(ชื่อองค์กร</w:t>
                      </w:r>
                      <w:r w:rsidR="00B122E1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)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.........................</w:t>
                      </w:r>
                      <w:r>
                        <w:rPr>
                          <w:rFonts w:ascii="TH NiramitIT๙" w:hAnsi="TH NiramitIT๙" w:cs="TH NiramitIT๙" w:hint="cs"/>
                          <w:sz w:val="24"/>
                          <w:szCs w:val="32"/>
                          <w:cs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49B26" wp14:editId="3B57191A">
                <wp:simplePos x="0" y="0"/>
                <wp:positionH relativeFrom="column">
                  <wp:posOffset>1638300</wp:posOffset>
                </wp:positionH>
                <wp:positionV relativeFrom="paragraph">
                  <wp:posOffset>1577340</wp:posOffset>
                </wp:positionV>
                <wp:extent cx="7229475" cy="16954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689" w14:textId="0766A266" w:rsidR="00E151F1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</w:rPr>
                            </w:pP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มีผลการประเมิน</w:t>
                            </w:r>
                            <w:r w:rsidR="00611613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องค์กร</w:t>
                            </w: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 xml:space="preserve"> ประจำปีงบประมาณ พ.ศ.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  <w:p w14:paraId="5EA3D155" w14:textId="77777777" w:rsidR="00E151F1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ระดับ............................................</w:t>
                            </w:r>
                          </w:p>
                          <w:p w14:paraId="4DA2825E" w14:textId="77777777" w:rsidR="00E151F1" w:rsidRPr="00B47B99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ตามโครงการส่งเสริมชุมชน องค์กร อำเภอ และจังหวัดคุณธรรม</w:t>
                            </w:r>
                          </w:p>
                          <w:p w14:paraId="6E703DD7" w14:textId="3AE26AD1" w:rsidR="00E151F1" w:rsidRPr="00B47B99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  <w:cs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ภายใต้แผนแม่บทส่งเสริมคุณธรรมแห่งชาติ ฉบับที่ 1 (พ.ศ. 2559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8311E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2565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B26" id="_x0000_s1029" type="#_x0000_t202" style="position:absolute;margin-left:129pt;margin-top:124.2pt;width:569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" fillcolor="window" strokecolor="window">
                <v:textbox>
                  <w:txbxContent>
                    <w:p w14:paraId="62C94689" w14:textId="0766A266" w:rsidR="00E151F1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</w:rPr>
                      </w:pP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มีผลการประเมิน</w:t>
                      </w:r>
                      <w:r w:rsidR="00611613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องค์กร</w:t>
                      </w: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 xml:space="preserve"> ประจำปีงบประมาณ พ.ศ. 256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5</w:t>
                      </w:r>
                    </w:p>
                    <w:p w14:paraId="5EA3D155" w14:textId="77777777" w:rsidR="00E151F1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ระดับ............................................</w:t>
                      </w:r>
                    </w:p>
                    <w:p w14:paraId="4DA2825E" w14:textId="77777777" w:rsidR="00E151F1" w:rsidRPr="00B47B99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ตามโครงการส่งเสริมชุมชน องค์กร อำเภอ และจังหวัดคุณธรรม</w:t>
                      </w:r>
                    </w:p>
                    <w:p w14:paraId="6E703DD7" w14:textId="3AE26AD1" w:rsidR="00E151F1" w:rsidRPr="00B47B99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  <w:cs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ภายใต้แผนแม่บทส่งเสริมคุณธรรมแห่งชาติ ฉบับที่ 1 (พ.ศ. 2559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8311E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2565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8A3B2" wp14:editId="14873199">
                <wp:simplePos x="0" y="0"/>
                <wp:positionH relativeFrom="column">
                  <wp:posOffset>2895600</wp:posOffset>
                </wp:positionH>
                <wp:positionV relativeFrom="paragraph">
                  <wp:posOffset>4282440</wp:posOffset>
                </wp:positionV>
                <wp:extent cx="4791075" cy="1162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A874" w14:textId="77777777" w:rsidR="00E151F1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(........................................)</w:t>
                            </w:r>
                          </w:p>
                          <w:p w14:paraId="263B3C6A" w14:textId="74915F01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ปลัดกระทรว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ง..................</w:t>
                            </w:r>
                          </w:p>
                          <w:p w14:paraId="498972EB" w14:textId="13785707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40"/>
                                <w:cs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ประธาน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อนุกรรมการส่งเสริมคุณธรรมกระทรวง....................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3B2" id="_x0000_s1028" type="#_x0000_t202" style="position:absolute;margin-left:228pt;margin-top:337.2pt;width:377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" fillcolor="window" strokecolor="window">
                <v:textbox>
                  <w:txbxContent>
                    <w:p w14:paraId="3AB0A874" w14:textId="77777777" w:rsidR="00E151F1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(........................................)</w:t>
                      </w:r>
                    </w:p>
                    <w:p w14:paraId="263B3C6A" w14:textId="74915F01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ปลัดกระทรว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ง..................</w:t>
                      </w:r>
                    </w:p>
                    <w:p w14:paraId="498972EB" w14:textId="13785707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40"/>
                          <w:cs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ประธาน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อนุกรรมการส่งเสริมคุณธรรมกระทรวง....................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FCC28" wp14:editId="01EAB4D0">
                <wp:simplePos x="0" y="0"/>
                <wp:positionH relativeFrom="column">
                  <wp:posOffset>2896235</wp:posOffset>
                </wp:positionH>
                <wp:positionV relativeFrom="paragraph">
                  <wp:posOffset>3453765</wp:posOffset>
                </wp:positionV>
                <wp:extent cx="4829175" cy="5715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FE5" w14:textId="0874FD94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 xml:space="preserve">ให้ไว้ ณ วันที่ .......................................พุทธศักราช 2565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CC28" id="_x0000_s1031" type="#_x0000_t202" style="position:absolute;margin-left:228.05pt;margin-top:271.95pt;width:380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" fillcolor="window" strokecolor="window">
                <v:textbox>
                  <w:txbxContent>
                    <w:p w14:paraId="137D4FE5" w14:textId="0874FD94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 xml:space="preserve">ให้ไว้ ณ วันที่ .......................................พุทธศักราช 2565         </w:t>
                      </w:r>
                    </w:p>
                  </w:txbxContent>
                </v:textbox>
              </v:shape>
            </w:pict>
          </mc:Fallback>
        </mc:AlternateContent>
      </w:r>
      <w:r w:rsidR="00E151F1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1FA76" wp14:editId="6CB6C43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305300" cy="1047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05BC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56"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48"/>
                                <w:szCs w:val="56"/>
                                <w:cs/>
                              </w:rPr>
                              <w:t xml:space="preserve">คณะกรรมการส่งเสริมคุณธรรมแห่งชาติ </w:t>
                            </w:r>
                          </w:p>
                          <w:p w14:paraId="58D8A7C8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  <w:cs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A76" id="_x0000_s1032" type="#_x0000_t202" style="position:absolute;margin-left:0;margin-top:10.95pt;width:339pt;height:8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" fillcolor="window" strokecolor="window">
                <v:textbox>
                  <w:txbxContent>
                    <w:p w14:paraId="01B005BC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56"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48"/>
                          <w:szCs w:val="56"/>
                          <w:cs/>
                        </w:rPr>
                        <w:t xml:space="preserve">คณะกรรมการส่งเสริมคุณธรรมแห่งชาติ </w:t>
                      </w:r>
                    </w:p>
                    <w:p w14:paraId="58D8A7C8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957" w:rsidSect="005C6957">
      <w:pgSz w:w="16838" w:h="11906" w:orient="landscape"/>
      <w:pgMar w:top="142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57"/>
    <w:rsid w:val="00023209"/>
    <w:rsid w:val="0028311E"/>
    <w:rsid w:val="003F0C4F"/>
    <w:rsid w:val="005C6957"/>
    <w:rsid w:val="00611613"/>
    <w:rsid w:val="009238F2"/>
    <w:rsid w:val="00B122E1"/>
    <w:rsid w:val="00D02C51"/>
    <w:rsid w:val="00D87BFC"/>
    <w:rsid w:val="00DE7DB1"/>
    <w:rsid w:val="00E151F1"/>
    <w:rsid w:val="00E23FD0"/>
    <w:rsid w:val="00E53380"/>
    <w:rsid w:val="00E820D3"/>
    <w:rsid w:val="00E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AB83"/>
  <w15:chartTrackingRefBased/>
  <w15:docId w15:val="{182F85FD-A2D4-4136-A00D-EE3454F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6957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 Phengsalae</dc:creator>
  <cp:keywords/>
  <dc:description/>
  <cp:lastModifiedBy>Wasana Phengsalae</cp:lastModifiedBy>
  <cp:revision>10</cp:revision>
  <cp:lastPrinted>2022-12-21T10:37:00Z</cp:lastPrinted>
  <dcterms:created xsi:type="dcterms:W3CDTF">2022-10-31T03:40:00Z</dcterms:created>
  <dcterms:modified xsi:type="dcterms:W3CDTF">2022-12-21T10:37:00Z</dcterms:modified>
</cp:coreProperties>
</file>